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F7" w:rsidRDefault="00AB2FF7">
      <w:r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F9C40" wp14:editId="45EA1C91">
                <wp:simplePos x="0" y="0"/>
                <wp:positionH relativeFrom="column">
                  <wp:posOffset>-310834</wp:posOffset>
                </wp:positionH>
                <wp:positionV relativeFrom="paragraph">
                  <wp:posOffset>-40005</wp:posOffset>
                </wp:positionV>
                <wp:extent cx="5208270" cy="260985"/>
                <wp:effectExtent l="0" t="0" r="0" b="5715"/>
                <wp:wrapNone/>
                <wp:docPr id="207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Esimerkkejä kokousaiheista </w:t>
                            </w:r>
                            <w:r w:rsidR="006111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ja aikataulusta (päivitetty </w:t>
                            </w:r>
                            <w:r w:rsidR="00886CB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2.11.2020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/ AP, SYKE)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F9C4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24.5pt;margin-top:-3.15pt;width:410.1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" filled="f" stroked="f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Esimerkkejä kokousaiheista </w:t>
                      </w:r>
                      <w:r w:rsidR="006111A6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ja aikataulusta (päivitetty </w:t>
                      </w:r>
                      <w:r w:rsidR="00886CBF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2.11.2020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/ AP, SYKE)</w:t>
                      </w:r>
                    </w:p>
                  </w:txbxContent>
                </v:textbox>
              </v:shape>
            </w:pict>
          </mc:Fallback>
        </mc:AlternateContent>
      </w:r>
    </w:p>
    <w:p w:rsidR="00AB2FF7" w:rsidRDefault="00AB2FF7"/>
    <w:p w:rsidR="00AB2FF7" w:rsidRDefault="00AB2FF7"/>
    <w:p w:rsidR="00D64AD1" w:rsidRDefault="006111A6">
      <w:bookmarkStart w:id="0" w:name="_GoBack"/>
      <w:bookmarkEnd w:id="0"/>
      <w:r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3DFF3F" wp14:editId="08760854">
                <wp:simplePos x="0" y="0"/>
                <wp:positionH relativeFrom="column">
                  <wp:posOffset>3800475</wp:posOffset>
                </wp:positionH>
                <wp:positionV relativeFrom="paragraph">
                  <wp:posOffset>2413635</wp:posOffset>
                </wp:positionV>
                <wp:extent cx="2667000" cy="584200"/>
                <wp:effectExtent l="0" t="0" r="0" b="0"/>
                <wp:wrapNone/>
                <wp:docPr id="247" name="Suorakulmi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Tul</w:t>
                            </w:r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variskien hallinnan tavoitteet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hyperlink r:id="rId4" w:anchor="Tavoitteet" w:history="1">
                              <w:r w:rsidRPr="00164AF9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MMM:n suositukset</w:t>
                              </w:r>
                            </w:hyperlink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hyperlink r:id="rId5" w:anchor="Tavoitteet" w:history="1">
                              <w:r w:rsidR="00164AF9" w:rsidRPr="00164AF9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kytkentä toimenpiteisiin</w:t>
                              </w:r>
                            </w:hyperlink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 Suuntaviivat tavoitteiden asetteluun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*Tavoitekeskustelu sidosryhmätahojen kanssa 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*Tulvavaarakartoituksen ja tulvariskikartoituksen tilanne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3DFF3F" id="Suorakulmio 246" o:spid="_x0000_s1027" style="position:absolute;margin-left:299.25pt;margin-top:190.05pt;width:210pt;height:4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Tul</w:t>
                      </w:r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variskien hallinnan tavoitteet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(</w:t>
                      </w:r>
                      <w:hyperlink r:id="rId6" w:anchor="Tavoitteet" w:history="1">
                        <w:r w:rsidRPr="00164AF9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MMM:n suositukset</w:t>
                        </w:r>
                      </w:hyperlink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&amp; </w:t>
                      </w:r>
                      <w:hyperlink r:id="rId7" w:anchor="Tavoitteet" w:history="1">
                        <w:r w:rsidR="00164AF9" w:rsidRPr="00164AF9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kytkentä toimenpiteisiin</w:t>
                        </w:r>
                      </w:hyperlink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 Suuntaviivat tavoitteiden asetteluun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*Tavoitekeskustelu sidosryhmätahojen kanssa 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*Tulvavaarakartoituksen ja tulvariskikartoituksen tilanne</w:t>
                      </w:r>
                    </w:p>
                  </w:txbxContent>
                </v:textbox>
              </v:rect>
            </w:pict>
          </mc:Fallback>
        </mc:AlternateContent>
      </w:r>
      <w:r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22A57E" wp14:editId="4D33BF58">
                <wp:simplePos x="0" y="0"/>
                <wp:positionH relativeFrom="column">
                  <wp:posOffset>3813810</wp:posOffset>
                </wp:positionH>
                <wp:positionV relativeFrom="paragraph">
                  <wp:posOffset>6191250</wp:posOffset>
                </wp:positionV>
                <wp:extent cx="2667000" cy="461645"/>
                <wp:effectExtent l="0" t="0" r="0" b="0"/>
                <wp:wrapNone/>
                <wp:docPr id="252" name="Suorakulmi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*Päätös tavoitteista, suunnitelmassa ehdotettavista toimenpiteistä ja niiden priorisoinnista</w:t>
                            </w:r>
                            <w:r w:rsidR="00BE56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8" w:anchor="Toimenpiteet" w:history="1">
                              <w:r w:rsidR="00BE56BD"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ohje &amp; työkalu</w:t>
                              </w:r>
                            </w:hyperlink>
                            <w:r w:rsidR="00BE56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D13FE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*Suunnitelman täytäntöönpano ja seuranta</w:t>
                            </w:r>
                            <w:r w:rsidR="004D13F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9" w:anchor="Seuranta" w:history="1">
                              <w:r w:rsidR="004D13FE" w:rsidRPr="004D13FE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ohje</w:t>
                              </w:r>
                            </w:hyperlink>
                            <w:r w:rsidR="004D13F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B2FF7" w:rsidRDefault="004D13FE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*Ympäristöselostus (</w:t>
                            </w:r>
                            <w:hyperlink r:id="rId10" w:anchor="Sidosryhm%C3%A4yhteisty%C3%B6" w:history="1">
                              <w:r w:rsidRPr="004D13FE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kuvaus valmistelusta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ja </w:t>
                            </w:r>
                            <w:hyperlink r:id="rId11" w:anchor="Toimenpiteet" w:history="1">
                              <w:r w:rsidRPr="004D13FE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ohje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  <w:r w:rsidR="00AB2FF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22A57E" id="Suorakulmio 251" o:spid="_x0000_s1028" style="position:absolute;margin-left:300.3pt;margin-top:487.5pt;width:210pt;height:36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*Päätös tavoitteista, suunnitelmassa ehdotettavista toimenpiteistä ja niiden priorisoinnista</w:t>
                      </w:r>
                      <w:r w:rsidR="00BE56BD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hyperlink r:id="rId12" w:anchor="Toimenpiteet" w:history="1">
                        <w:r w:rsidR="00BE56BD"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ohje &amp; työkalu</w:t>
                        </w:r>
                      </w:hyperlink>
                      <w:r w:rsidR="00BE56BD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4D13FE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*Suunnitelman täytäntöönpano ja seuranta</w:t>
                      </w:r>
                      <w:r w:rsidR="004D13FE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hyperlink r:id="rId13" w:anchor="Seuranta" w:history="1">
                        <w:r w:rsidR="004D13FE" w:rsidRPr="004D13FE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ohje</w:t>
                        </w:r>
                      </w:hyperlink>
                      <w:r w:rsidR="004D13FE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AB2FF7" w:rsidRDefault="004D13FE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*Ympäristöselostus (</w:t>
                      </w:r>
                      <w:hyperlink r:id="rId14" w:anchor="Sidosryhm%C3%A4yhteisty%C3%B6" w:history="1">
                        <w:r w:rsidRPr="004D13FE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kuvaus valmistelusta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ja </w:t>
                      </w:r>
                      <w:hyperlink r:id="rId15" w:anchor="Toimenpiteet" w:history="1">
                        <w:r w:rsidRPr="004D13FE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ohje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  <w:r w:rsidR="00AB2FF7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407473" wp14:editId="24C045AF">
                <wp:simplePos x="0" y="0"/>
                <wp:positionH relativeFrom="column">
                  <wp:posOffset>3832860</wp:posOffset>
                </wp:positionH>
                <wp:positionV relativeFrom="paragraph">
                  <wp:posOffset>5393055</wp:posOffset>
                </wp:positionV>
                <wp:extent cx="2647950" cy="584200"/>
                <wp:effectExtent l="0" t="0" r="0" b="0"/>
                <wp:wrapNone/>
                <wp:docPr id="251" name="Suorakulmi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*Yhteenveto toimenpiteiden vaikutuksista ja eri osapuolten suhtautumisesta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*Mahdolliseen jatkotarkasteluun valittavat toimenpiteet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*Tulvariskien hallintasuunnitelman tilanne</w:t>
                            </w:r>
                            <w:r w:rsidR="00BE56B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16" w:anchor="Sis%C3%A4lt%C3%B6runko" w:history="1">
                              <w:r w:rsidR="00BE56BD"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tarkistuslista sisällöstä 2. kierroksella</w:t>
                              </w:r>
                            </w:hyperlink>
                            <w:r w:rsidR="00BE56B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*Keskustelu lopullisista tavoitteista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07473" id="Suorakulmio 250" o:spid="_x0000_s1029" style="position:absolute;margin-left:301.8pt;margin-top:424.65pt;width:208.5pt;height:4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*Yhteenveto toimenpiteiden vaikutuksista ja eri osapuolten suhtautumisesta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*Mahdolliseen jatkotarkasteluun valittavat toimenpiteet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*Tulvariskien hallintasuunnitelman tilanne</w:t>
                      </w:r>
                      <w:r w:rsidR="00BE56B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hyperlink r:id="rId17" w:anchor="Sis%C3%A4lt%C3%B6runko" w:history="1">
                        <w:r w:rsidR="00BE56BD"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tarkistuslista sisällöstä 2. kierroksella</w:t>
                        </w:r>
                      </w:hyperlink>
                      <w:r w:rsidR="00BE56B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) 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*Keskustelu lopullisista tavoitteista</w:t>
                      </w:r>
                    </w:p>
                  </w:txbxContent>
                </v:textbox>
              </v:rect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5704EC" wp14:editId="526491A6">
                <wp:simplePos x="0" y="0"/>
                <wp:positionH relativeFrom="column">
                  <wp:posOffset>3803650</wp:posOffset>
                </wp:positionH>
                <wp:positionV relativeFrom="paragraph">
                  <wp:posOffset>462915</wp:posOffset>
                </wp:positionV>
                <wp:extent cx="2667000" cy="504825"/>
                <wp:effectExtent l="0" t="0" r="0" b="0"/>
                <wp:wrapNone/>
                <wp:docPr id="221" name="Tekstikehy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FF7" w:rsidRDefault="00E245B0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Käsiteltäviä aiheita sekä niihin liittyvät ohjeistukset ja työkalut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704EC" id="Tekstikehys 220" o:spid="_x0000_s1030" type="#_x0000_t202" style="position:absolute;margin-left:299.5pt;margin-top:36.45pt;width:210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" filled="f" stroked="f">
                <v:textbox>
                  <w:txbxContent>
                    <w:p w:rsidR="00AB2FF7" w:rsidRDefault="00E245B0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Käsiteltäviä aiheita sekä niihin liittyvät ohjeistukset ja työkalut</w:t>
                      </w:r>
                    </w:p>
                  </w:txbxContent>
                </v:textbox>
              </v:shape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3464D1" wp14:editId="300CAC20">
                <wp:simplePos x="0" y="0"/>
                <wp:positionH relativeFrom="column">
                  <wp:posOffset>3832860</wp:posOffset>
                </wp:positionH>
                <wp:positionV relativeFrom="paragraph">
                  <wp:posOffset>1577340</wp:posOffset>
                </wp:positionV>
                <wp:extent cx="2647950" cy="615315"/>
                <wp:effectExtent l="0" t="0" r="0" b="0"/>
                <wp:wrapNone/>
                <wp:docPr id="222" name="Suorakulmi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*Ryhmän tehtävät ja toimintatavat (mm. </w:t>
                            </w:r>
                            <w:hyperlink r:id="rId18" w:anchor="Sidosryhm%C3%A4yhteisty%C3%B6" w:history="1">
                              <w:r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viestintä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*Tulvariskien alustavan arvioinnin </w:t>
                            </w:r>
                            <w:hyperlink r:id="rId19" w:history="1">
                              <w:r w:rsidRPr="00164AF9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tulokset ja palautteet</w:t>
                              </w:r>
                            </w:hyperlink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*Suunnittelun vaiheet</w:t>
                            </w:r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20" w:history="1">
                              <w:r w:rsidR="00164AF9" w:rsidRPr="00164AF9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kuvaus &amp; kaavio</w:t>
                              </w:r>
                            </w:hyperlink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toimintasuunnitelma </w:t>
                            </w:r>
                            <w:r w:rsidR="00164AF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sekä </w:t>
                            </w:r>
                            <w:hyperlink r:id="rId21" w:history="1">
                              <w:r w:rsidR="00164AF9"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kehitys-/päivitystarpeet</w:t>
                              </w:r>
                            </w:hyperlink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464D1" id="Suorakulmio 221" o:spid="_x0000_s1031" style="position:absolute;margin-left:301.8pt;margin-top:124.2pt;width:208.5pt;height:48.4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*Ryhmän tehtävät ja toimintatavat (mm. </w:t>
                      </w:r>
                      <w:hyperlink r:id="rId22" w:anchor="Sidosryhm%C3%A4yhteisty%C3%B6" w:history="1">
                        <w:r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viestintä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*Tulvariskien alustavan arvioinnin </w:t>
                      </w:r>
                      <w:hyperlink r:id="rId23" w:history="1">
                        <w:r w:rsidRPr="00164AF9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tulokset ja palautteet</w:t>
                        </w:r>
                      </w:hyperlink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*Suunnittelun vaiheet</w:t>
                      </w:r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hyperlink r:id="rId24" w:history="1">
                        <w:r w:rsidR="00164AF9" w:rsidRPr="00164AF9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kuvaus &amp; kaavio</w:t>
                        </w:r>
                      </w:hyperlink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toimintasuunnitelma </w:t>
                      </w:r>
                      <w:r w:rsidR="00164AF9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sekä </w:t>
                      </w:r>
                      <w:hyperlink r:id="rId25" w:history="1">
                        <w:r w:rsidR="00164AF9"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kehitys-/päivitystarpeet</w:t>
                        </w:r>
                      </w:hyperlink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340763" wp14:editId="740C50E8">
                <wp:simplePos x="0" y="0"/>
                <wp:positionH relativeFrom="column">
                  <wp:posOffset>3813810</wp:posOffset>
                </wp:positionH>
                <wp:positionV relativeFrom="paragraph">
                  <wp:posOffset>3177540</wp:posOffset>
                </wp:positionV>
                <wp:extent cx="2667000" cy="584200"/>
                <wp:effectExtent l="0" t="0" r="0" b="0"/>
                <wp:wrapNone/>
                <wp:docPr id="248" name="Suorakulmi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*Päätös tulvariskien hallinnan alustavista tavoitteista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*Tavoitteiden hyödyntäminen toimenpiteiden muodostamisessa </w:t>
                            </w:r>
                            <w:r w:rsidR="00164AF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hyperlink r:id="rId26" w:anchor="Tavoitteet" w:history="1">
                              <w:r w:rsidR="00164AF9" w:rsidRPr="00164AF9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tavoitteiden kytkentä toimenpiteisiin</w:t>
                              </w:r>
                            </w:hyperlink>
                            <w:r w:rsidR="00164AF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*Alustus toimenpiteisiin</w:t>
                            </w:r>
                            <w:r w:rsidR="00BE56B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sekä toimenpiteiden ja resilienssin kokonaisvaltainen arviointi (</w:t>
                            </w:r>
                            <w:hyperlink r:id="rId27" w:anchor="Toimenpiteet" w:history="1">
                              <w:r w:rsidR="00BE56BD"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ohje &amp; työkalu</w:t>
                              </w:r>
                            </w:hyperlink>
                            <w:r w:rsidR="00BE56B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40763" id="Suorakulmio 247" o:spid="_x0000_s1032" style="position:absolute;margin-left:300.3pt;margin-top:250.2pt;width:210pt;height:4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*Päätös tulvariskien hallinnan alustavista tavoitteista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*Tavoitteiden hyödyntäminen toimenpiteiden muodostamisessa </w:t>
                      </w:r>
                      <w:r w:rsidR="00164AF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hyperlink r:id="rId28" w:anchor="Tavoitteet" w:history="1">
                        <w:r w:rsidR="00164AF9" w:rsidRPr="00164AF9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tavoitteiden kytkentä toimenpiteisiin</w:t>
                        </w:r>
                      </w:hyperlink>
                      <w:r w:rsidR="00164AF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*Alustus toimenpiteisiin</w:t>
                      </w:r>
                      <w:r w:rsidR="00BE56B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sekä toimenpiteiden ja resilienssin kokonaisvaltainen arviointi (</w:t>
                      </w:r>
                      <w:hyperlink r:id="rId29" w:anchor="Toimenpiteet" w:history="1">
                        <w:r w:rsidR="00BE56BD"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ohje &amp; työkalu</w:t>
                        </w:r>
                      </w:hyperlink>
                      <w:r w:rsidR="00BE56B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88BC5C" wp14:editId="73AED46F">
                <wp:simplePos x="0" y="0"/>
                <wp:positionH relativeFrom="column">
                  <wp:posOffset>3813810</wp:posOffset>
                </wp:positionH>
                <wp:positionV relativeFrom="paragraph">
                  <wp:posOffset>4091940</wp:posOffset>
                </wp:positionV>
                <wp:extent cx="2667000" cy="461645"/>
                <wp:effectExtent l="0" t="0" r="0" b="0"/>
                <wp:wrapNone/>
                <wp:docPr id="249" name="Suorakulmi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*Arviot toimenpiteiden vaikutuksista</w:t>
                            </w:r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instrText xml:space="preserve"> HYPERLINK "https://www.ymparisto.fi/fi-FI/Vesi/Tulviin_varautuminen/Tulvariskien_hallinta/Tulvariskien_hallinnan_suunnittelu/Tulvariskien_hallinnan_suunnittelun_materiaalia" \l "Toimenpiteet" </w:instrText>
                            </w:r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13FE" w:rsidRPr="004D13FE">
                              <w:rPr>
                                <w:rStyle w:val="Hyperlinkki"/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monitavoitearviointiopas</w:t>
                            </w:r>
                            <w:proofErr w:type="spellEnd"/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30" w:anchor="Toimenpiteet" w:history="1">
                              <w:r w:rsidR="004D13FE" w:rsidRPr="004D13FE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 xml:space="preserve">muut </w:t>
                              </w:r>
                              <w:proofErr w:type="spellStart"/>
                              <w:r w:rsidR="004D13FE" w:rsidRPr="004D13FE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vaikutusarviointihohjeet</w:t>
                              </w:r>
                              <w:proofErr w:type="spellEnd"/>
                            </w:hyperlink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D13FE" w:rsidRDefault="004D13FE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*Ilmastonmuutoskestävyys (ohje &amp; työkalu)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*Tulvavaara- ja tulvariskikartat sekä raportit kartoituksista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88BC5C" id="Suorakulmio 248" o:spid="_x0000_s1033" style="position:absolute;margin-left:300.3pt;margin-top:322.2pt;width:210pt;height:36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*Arviot toimenpiteiden vaikutuksista</w:t>
                      </w:r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fldChar w:fldCharType="begin"/>
                      </w:r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instrText xml:space="preserve"> HYPERLINK "https://www.ymparisto.fi/fi-FI/Vesi/Tulviin_varautuminen/Tulvariskien_hallinta/Tulvariskien_hallinnan_suunnittelu/Tulvariskien_hallinnan_suunnittelun_materiaalia" \l "Toimenpiteet" </w:instrText>
                      </w:r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fldChar w:fldCharType="separate"/>
                      </w:r>
                      <w:r w:rsidR="004D13FE" w:rsidRPr="004D13FE">
                        <w:rPr>
                          <w:rStyle w:val="Hyperlinkki"/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monitavoitearviointiopas</w:t>
                      </w:r>
                      <w:proofErr w:type="spellEnd"/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fldChar w:fldCharType="end"/>
                      </w:r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hyperlink r:id="rId31" w:anchor="Toimenpiteet" w:history="1">
                        <w:r w:rsidR="004D13FE" w:rsidRPr="004D13FE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 xml:space="preserve">muut </w:t>
                        </w:r>
                        <w:proofErr w:type="spellStart"/>
                        <w:r w:rsidR="004D13FE" w:rsidRPr="004D13FE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vaikutusarviointihohjeet</w:t>
                        </w:r>
                        <w:proofErr w:type="spellEnd"/>
                      </w:hyperlink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4D13FE" w:rsidRDefault="004D13FE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*Ilmastonmuutoskestävyys (ohje &amp; työkalu)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*Tulvavaara- ja tulvariskikartat sekä raportit kartoituksista</w:t>
                      </w:r>
                    </w:p>
                  </w:txbxContent>
                </v:textbox>
              </v:rect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189D50" wp14:editId="6C57CA9F">
                <wp:simplePos x="0" y="0"/>
                <wp:positionH relativeFrom="column">
                  <wp:posOffset>3823334</wp:posOffset>
                </wp:positionH>
                <wp:positionV relativeFrom="paragraph">
                  <wp:posOffset>4777740</wp:posOffset>
                </wp:positionV>
                <wp:extent cx="2657475" cy="338455"/>
                <wp:effectExtent l="0" t="0" r="0" b="0"/>
                <wp:wrapNone/>
                <wp:docPr id="250" name="Suorakulmi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*Toimenpiteiden vaikutusten kuvaus</w:t>
                            </w:r>
                          </w:p>
                          <w:p w:rsidR="00BE56BD" w:rsidRDefault="00BE56BD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*Arviot toimenpiteiden kustannuksista ja toteutettavuudesta (</w:t>
                            </w:r>
                            <w:hyperlink r:id="rId32" w:anchor="Toimenpiteet" w:history="1">
                              <w:r w:rsidRPr="00BE56BD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kustannushyötyohje ja työkalu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B2FF7" w:rsidRDefault="00BE56BD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*S</w:t>
                            </w:r>
                            <w:r w:rsidR="00AB2FF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 w:rsidR="004D13F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osryhmien suhtautuminen </w:t>
                            </w:r>
                            <w:r w:rsidR="00AB2FF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arvioihin ja toimenpiteisiin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89D50" id="Suorakulmio 249" o:spid="_x0000_s1034" style="position:absolute;margin-left:301.05pt;margin-top:376.2pt;width:209.25pt;height:26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*Toimenpiteiden vaikutusten kuvaus</w:t>
                      </w:r>
                    </w:p>
                    <w:p w:rsidR="00BE56BD" w:rsidRDefault="00BE56BD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*Arviot toimenpiteiden kustannuksista ja toteutettavuudesta (</w:t>
                      </w:r>
                      <w:hyperlink r:id="rId33" w:anchor="Toimenpiteet" w:history="1">
                        <w:r w:rsidRPr="00BE56BD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kustannushyötyohje ja työkalu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AB2FF7" w:rsidRDefault="00BE56BD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*S</w:t>
                      </w:r>
                      <w:r w:rsidR="00AB2FF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id</w:t>
                      </w:r>
                      <w:r w:rsidR="004D13F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osryhmien suhtautuminen </w:t>
                      </w:r>
                      <w:r w:rsidR="00AB2FF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arvioihin ja toimenpiteisiin</w:t>
                      </w:r>
                    </w:p>
                  </w:txbxContent>
                </v:textbox>
              </v:rect>
            </w:pict>
          </mc:Fallback>
        </mc:AlternateContent>
      </w:r>
      <w:r w:rsidR="003B101F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6EFF05" wp14:editId="453A3443">
                <wp:simplePos x="0" y="0"/>
                <wp:positionH relativeFrom="column">
                  <wp:posOffset>3813810</wp:posOffset>
                </wp:positionH>
                <wp:positionV relativeFrom="paragraph">
                  <wp:posOffset>6835140</wp:posOffset>
                </wp:positionV>
                <wp:extent cx="2667000" cy="338455"/>
                <wp:effectExtent l="0" t="0" r="0" b="0"/>
                <wp:wrapNone/>
                <wp:docPr id="253" name="Suorakulmi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*Päätös ehdotuksesta tulvariskien hallintasuunnitelmaksi</w:t>
                            </w:r>
                          </w:p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*Kuulemisen valmistelu</w:t>
                            </w:r>
                            <w:r w:rsidR="006111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34" w:anchor="Sidosryhm%C3%A4yhteisty%C3%B6" w:history="1">
                              <w:r w:rsidR="006111A6" w:rsidRPr="006111A6">
                                <w:rPr>
                                  <w:rStyle w:val="Hyperlinkki"/>
                                  <w:rFonts w:ascii="Arial" w:hAnsi="Arial" w:cs="Arial"/>
                                  <w:kern w:val="24"/>
                                  <w:sz w:val="16"/>
                                  <w:szCs w:val="16"/>
                                </w:rPr>
                                <w:t>ohjeistusta</w:t>
                              </w:r>
                            </w:hyperlink>
                            <w:r w:rsidR="006111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EFF05" id="Suorakulmio 252" o:spid="_x0000_s1035" style="position:absolute;margin-left:300.3pt;margin-top:538.2pt;width:210pt;height:26.6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" filled="f" stroked="f">
                <v:textbox style="mso-fit-shape-to-text:t" inset="1mm,,1mm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*Päätös ehdotuksesta tulvariskien hallintasuunnitelmaksi</w:t>
                      </w:r>
                    </w:p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*Kuulemisen valmistelu</w:t>
                      </w:r>
                      <w:r w:rsidR="006111A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hyperlink r:id="rId35" w:anchor="Sidosryhm%C3%A4yhteisty%C3%B6" w:history="1">
                        <w:r w:rsidR="006111A6" w:rsidRPr="006111A6">
                          <w:rPr>
                            <w:rStyle w:val="Hyperlinkki"/>
                            <w:rFonts w:ascii="Arial" w:hAnsi="Arial" w:cs="Arial"/>
                            <w:kern w:val="24"/>
                            <w:sz w:val="16"/>
                            <w:szCs w:val="16"/>
                          </w:rPr>
                          <w:t>ohjeistusta</w:t>
                        </w:r>
                      </w:hyperlink>
                      <w:r w:rsidR="006111A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F3D930" wp14:editId="79DFE106">
                <wp:simplePos x="0" y="0"/>
                <wp:positionH relativeFrom="column">
                  <wp:posOffset>1907540</wp:posOffset>
                </wp:positionH>
                <wp:positionV relativeFrom="paragraph">
                  <wp:posOffset>1360170</wp:posOffset>
                </wp:positionV>
                <wp:extent cx="0" cy="213360"/>
                <wp:effectExtent l="133350" t="0" r="76200" b="53340"/>
                <wp:wrapNone/>
                <wp:docPr id="11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0A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4" o:spid="_x0000_s1026" type="#_x0000_t32" style="position:absolute;margin-left:150.2pt;margin-top:107.1pt;width:0;height:16.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C8942D" wp14:editId="55E93287">
                <wp:simplePos x="0" y="0"/>
                <wp:positionH relativeFrom="column">
                  <wp:posOffset>1908810</wp:posOffset>
                </wp:positionH>
                <wp:positionV relativeFrom="paragraph">
                  <wp:posOffset>2049780</wp:posOffset>
                </wp:positionV>
                <wp:extent cx="0" cy="428625"/>
                <wp:effectExtent l="133350" t="0" r="114300" b="47625"/>
                <wp:wrapNone/>
                <wp:docPr id="9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3150" id="Suora nuoliyhdysviiva 64" o:spid="_x0000_s1026" type="#_x0000_t32" style="position:absolute;margin-left:150.3pt;margin-top:161.4pt;width:0;height:33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443703" wp14:editId="49FF635A">
                <wp:simplePos x="0" y="0"/>
                <wp:positionH relativeFrom="column">
                  <wp:posOffset>1908810</wp:posOffset>
                </wp:positionH>
                <wp:positionV relativeFrom="paragraph">
                  <wp:posOffset>2777490</wp:posOffset>
                </wp:positionV>
                <wp:extent cx="0" cy="400050"/>
                <wp:effectExtent l="133350" t="0" r="95250" b="57150"/>
                <wp:wrapNone/>
                <wp:docPr id="10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31B2" id="Suora nuoliyhdysviiva 64" o:spid="_x0000_s1026" type="#_x0000_t32" style="position:absolute;margin-left:150.3pt;margin-top:218.7pt;width:0;height:31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9357DF" wp14:editId="609F0098">
                <wp:simplePos x="0" y="0"/>
                <wp:positionH relativeFrom="column">
                  <wp:posOffset>1908810</wp:posOffset>
                </wp:positionH>
                <wp:positionV relativeFrom="paragraph">
                  <wp:posOffset>5054600</wp:posOffset>
                </wp:positionV>
                <wp:extent cx="0" cy="426085"/>
                <wp:effectExtent l="133350" t="0" r="114300" b="50165"/>
                <wp:wrapNone/>
                <wp:docPr id="8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ABF0" id="Suora nuoliyhdysviiva 64" o:spid="_x0000_s1026" type="#_x0000_t32" style="position:absolute;margin-left:150.3pt;margin-top:398pt;width:0;height:33.5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E6A75A" wp14:editId="01AF0343">
                <wp:simplePos x="0" y="0"/>
                <wp:positionH relativeFrom="column">
                  <wp:posOffset>1908810</wp:posOffset>
                </wp:positionH>
                <wp:positionV relativeFrom="paragraph">
                  <wp:posOffset>3663315</wp:posOffset>
                </wp:positionV>
                <wp:extent cx="0" cy="428625"/>
                <wp:effectExtent l="133350" t="0" r="114300" b="47625"/>
                <wp:wrapNone/>
                <wp:docPr id="6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DC80" id="Suora nuoliyhdysviiva 64" o:spid="_x0000_s1026" type="#_x0000_t32" style="position:absolute;margin-left:150.3pt;margin-top:288.45pt;width:0;height:33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1CD378" wp14:editId="16E969EE">
                <wp:simplePos x="0" y="0"/>
                <wp:positionH relativeFrom="column">
                  <wp:posOffset>1908810</wp:posOffset>
                </wp:positionH>
                <wp:positionV relativeFrom="paragraph">
                  <wp:posOffset>4378960</wp:posOffset>
                </wp:positionV>
                <wp:extent cx="0" cy="398145"/>
                <wp:effectExtent l="133350" t="0" r="95250" b="40005"/>
                <wp:wrapNone/>
                <wp:docPr id="7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5FA0" id="Suora nuoliyhdysviiva 64" o:spid="_x0000_s1026" type="#_x0000_t32" style="position:absolute;margin-left:150.3pt;margin-top:344.8pt;width:0;height:31.3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9196F2" wp14:editId="53588054">
                <wp:simplePos x="0" y="0"/>
                <wp:positionH relativeFrom="column">
                  <wp:posOffset>1908810</wp:posOffset>
                </wp:positionH>
                <wp:positionV relativeFrom="paragraph">
                  <wp:posOffset>5768975</wp:posOffset>
                </wp:positionV>
                <wp:extent cx="0" cy="398145"/>
                <wp:effectExtent l="133350" t="0" r="95250" b="40005"/>
                <wp:wrapNone/>
                <wp:docPr id="5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52F7" id="Suora nuoliyhdysviiva 64" o:spid="_x0000_s1026" type="#_x0000_t32" style="position:absolute;margin-left:150.3pt;margin-top:454.25pt;width:0;height:31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FFC1F" wp14:editId="02B7F06E">
                <wp:simplePos x="0" y="0"/>
                <wp:positionH relativeFrom="column">
                  <wp:posOffset>1908810</wp:posOffset>
                </wp:positionH>
                <wp:positionV relativeFrom="paragraph">
                  <wp:posOffset>6435090</wp:posOffset>
                </wp:positionV>
                <wp:extent cx="0" cy="398145"/>
                <wp:effectExtent l="133350" t="0" r="95250" b="40005"/>
                <wp:wrapNone/>
                <wp:docPr id="4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9771" id="Suora nuoliyhdysviiva 64" o:spid="_x0000_s1026" type="#_x0000_t32" style="position:absolute;margin-left:150.3pt;margin-top:506.7pt;width:0;height:31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8F6428" wp14:editId="49023537">
                <wp:simplePos x="0" y="0"/>
                <wp:positionH relativeFrom="column">
                  <wp:posOffset>3810000</wp:posOffset>
                </wp:positionH>
                <wp:positionV relativeFrom="paragraph">
                  <wp:posOffset>7978140</wp:posOffset>
                </wp:positionV>
                <wp:extent cx="2667000" cy="455295"/>
                <wp:effectExtent l="0" t="0" r="0" b="0"/>
                <wp:wrapNone/>
                <wp:docPr id="254" name="Suorakulmi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*Palautteiden käsittely ja vastineiden laatiminen</w:t>
                            </w:r>
                            <w:r w:rsidR="006111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 xml:space="preserve">*Jatkotoimenpiteistä sopiminen </w:t>
                            </w:r>
                            <w:r w:rsidR="00393AE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(mm. suunnitelman hyväksymisestä</w:t>
                            </w:r>
                            <w:r w:rsidR="005C5B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kuuluttaminen)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F6428" id="Suorakulmio 253" o:spid="_x0000_s1036" style="position:absolute;margin-left:300pt;margin-top:628.2pt;width:210pt;height:35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" filled="f" stroked="f">
                <v:textbox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*Palautteiden käsittely ja vastineiden laatiminen</w:t>
                      </w:r>
                      <w:r w:rsidR="006111A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 xml:space="preserve">*Jatkotoimenpiteistä sopiminen </w:t>
                      </w:r>
                      <w:r w:rsidR="00393AE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(mm. suunnitelman hyväksymisestä</w:t>
                      </w:r>
                      <w:r w:rsidR="005C5B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kuuluttaminen)</w:t>
                      </w:r>
                    </w:p>
                  </w:txbxContent>
                </v:textbox>
              </v:rect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C051EC" wp14:editId="1113CDDD">
                <wp:simplePos x="0" y="0"/>
                <wp:positionH relativeFrom="column">
                  <wp:posOffset>1907540</wp:posOffset>
                </wp:positionH>
                <wp:positionV relativeFrom="paragraph">
                  <wp:posOffset>7764780</wp:posOffset>
                </wp:positionV>
                <wp:extent cx="0" cy="213360"/>
                <wp:effectExtent l="133350" t="0" r="76200" b="53340"/>
                <wp:wrapNone/>
                <wp:docPr id="3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7B42" id="Suora nuoliyhdysviiva 64" o:spid="_x0000_s1026" type="#_x0000_t32" style="position:absolute;margin-left:150.2pt;margin-top:611.4pt;width:0;height:16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CD45D1" wp14:editId="40FC350C">
                <wp:simplePos x="0" y="0"/>
                <wp:positionH relativeFrom="column">
                  <wp:posOffset>1906905</wp:posOffset>
                </wp:positionH>
                <wp:positionV relativeFrom="paragraph">
                  <wp:posOffset>7134225</wp:posOffset>
                </wp:positionV>
                <wp:extent cx="0" cy="161925"/>
                <wp:effectExtent l="133350" t="19050" r="133350" b="47625"/>
                <wp:wrapNone/>
                <wp:docPr id="2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3A6EE" id="Suora nuoliyhdysviiva 64" o:spid="_x0000_s1026" type="#_x0000_t32" style="position:absolute;margin-left:150.15pt;margin-top:561.75pt;width:0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8BEA33" wp14:editId="60A45C06">
                <wp:simplePos x="0" y="0"/>
                <wp:positionH relativeFrom="column">
                  <wp:posOffset>1906905</wp:posOffset>
                </wp:positionH>
                <wp:positionV relativeFrom="paragraph">
                  <wp:posOffset>8277225</wp:posOffset>
                </wp:positionV>
                <wp:extent cx="0" cy="161925"/>
                <wp:effectExtent l="133350" t="19050" r="133350" b="47625"/>
                <wp:wrapNone/>
                <wp:docPr id="1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4A16F" id="Suora nuoliyhdysviiva 64" o:spid="_x0000_s1026" type="#_x0000_t32" style="position:absolute;margin-left:150.15pt;margin-top:651.75pt;width:0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B468C" wp14:editId="5A7E1FB5">
                <wp:simplePos x="0" y="0"/>
                <wp:positionH relativeFrom="column">
                  <wp:posOffset>1906905</wp:posOffset>
                </wp:positionH>
                <wp:positionV relativeFrom="paragraph">
                  <wp:posOffset>8724900</wp:posOffset>
                </wp:positionV>
                <wp:extent cx="0" cy="161925"/>
                <wp:effectExtent l="133350" t="19050" r="133350" b="47625"/>
                <wp:wrapNone/>
                <wp:docPr id="2069" name="Suora nuoliyhdysviiv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31750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F85C7" id="Suora nuoliyhdysviiva 64" o:spid="_x0000_s1026" type="#_x0000_t32" style="position:absolute;margin-left:150.15pt;margin-top:687pt;width:0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" strokecolor="#4a7ebb" strokeweight="2.5pt">
                <v:stroke endarrow="open"/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933B18" wp14:editId="324EE77A">
                <wp:simplePos x="0" y="0"/>
                <wp:positionH relativeFrom="column">
                  <wp:posOffset>137160</wp:posOffset>
                </wp:positionH>
                <wp:positionV relativeFrom="paragraph">
                  <wp:posOffset>3177540</wp:posOffset>
                </wp:positionV>
                <wp:extent cx="3546475" cy="461645"/>
                <wp:effectExtent l="0" t="0" r="15875" b="22860"/>
                <wp:wrapNone/>
                <wp:docPr id="41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Alustavista tavoitteista päättäminen ja tarkasteltavien toimenpiteiden tunnistaminen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33B18" id="Tekstikehys 12" o:spid="_x0000_s1037" type="#_x0000_t202" style="position:absolute;margin-left:10.8pt;margin-top:250.2pt;width:279.25pt;height:36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Alustavista tavoitteista päättäminen ja tarkasteltavien toimenpiteiden tunnistaminen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31268" wp14:editId="2EB5E684">
                <wp:simplePos x="0" y="0"/>
                <wp:positionH relativeFrom="column">
                  <wp:posOffset>137160</wp:posOffset>
                </wp:positionH>
                <wp:positionV relativeFrom="paragraph">
                  <wp:posOffset>4091940</wp:posOffset>
                </wp:positionV>
                <wp:extent cx="3546475" cy="276860"/>
                <wp:effectExtent l="0" t="0" r="15875" b="18415"/>
                <wp:wrapNone/>
                <wp:docPr id="43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4D13FE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T</w:t>
                            </w:r>
                            <w:r w:rsidR="00AB2FF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oimenpiteiden arviointi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31268" id="_x0000_s1038" type="#_x0000_t202" style="position:absolute;margin-left:10.8pt;margin-top:322.2pt;width:279.25pt;height:21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" filled="f" strokecolor="black [3213]">
                <v:textbox style="mso-fit-shape-to-text:t">
                  <w:txbxContent>
                    <w:p w:rsidR="00AB2FF7" w:rsidRDefault="004D13FE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T</w:t>
                      </w:r>
                      <w:r w:rsidR="00AB2FF7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oimenpiteiden arviointi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591B6A" wp14:editId="5C7D7398">
                <wp:simplePos x="0" y="0"/>
                <wp:positionH relativeFrom="column">
                  <wp:posOffset>137160</wp:posOffset>
                </wp:positionH>
                <wp:positionV relativeFrom="paragraph">
                  <wp:posOffset>4768215</wp:posOffset>
                </wp:positionV>
                <wp:extent cx="3546475" cy="276860"/>
                <wp:effectExtent l="0" t="0" r="15875" b="18415"/>
                <wp:wrapNone/>
                <wp:docPr id="44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Näkemykset toimenpiteistä ja niiden vaikutuksista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91B6A" id="_x0000_s1039" type="#_x0000_t202" style="position:absolute;margin-left:10.8pt;margin-top:375.45pt;width:279.25pt;height:21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Näkemykset toimenpiteistä ja niiden vaikutuksista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87000" wp14:editId="4B7D8B6A">
                <wp:simplePos x="0" y="0"/>
                <wp:positionH relativeFrom="column">
                  <wp:posOffset>118110</wp:posOffset>
                </wp:positionH>
                <wp:positionV relativeFrom="paragraph">
                  <wp:posOffset>5482590</wp:posOffset>
                </wp:positionV>
                <wp:extent cx="3564255" cy="276860"/>
                <wp:effectExtent l="0" t="0" r="17145" b="18415"/>
                <wp:wrapNone/>
                <wp:docPr id="50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Toimenpiteiden vaikutusten arvioinnin tulokset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C87000" id="_x0000_s1040" type="#_x0000_t202" style="position:absolute;margin-left:9.3pt;margin-top:431.7pt;width:280.65pt;height:21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Toimenpiteiden vaikutusten arvioinnin tulokset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5A2C10" wp14:editId="60593162">
                <wp:simplePos x="0" y="0"/>
                <wp:positionH relativeFrom="column">
                  <wp:posOffset>127635</wp:posOffset>
                </wp:positionH>
                <wp:positionV relativeFrom="paragraph">
                  <wp:posOffset>6149340</wp:posOffset>
                </wp:positionV>
                <wp:extent cx="3555365" cy="276860"/>
                <wp:effectExtent l="0" t="0" r="26035" b="18415"/>
                <wp:wrapNone/>
                <wp:docPr id="52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 xml:space="preserve">Toimenpide-ehdotuksista päättäminen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A2C10" id="_x0000_s1041" type="#_x0000_t202" style="position:absolute;margin-left:10.05pt;margin-top:484.2pt;width:279.95pt;height:21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 xml:space="preserve">Toimenpide-ehdotuksista päättäminen 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8790E" wp14:editId="1DD902FA">
                <wp:simplePos x="0" y="0"/>
                <wp:positionH relativeFrom="column">
                  <wp:posOffset>127635</wp:posOffset>
                </wp:positionH>
                <wp:positionV relativeFrom="paragraph">
                  <wp:posOffset>6825615</wp:posOffset>
                </wp:positionV>
                <wp:extent cx="3555365" cy="276860"/>
                <wp:effectExtent l="0" t="0" r="26035" b="18415"/>
                <wp:wrapNone/>
                <wp:docPr id="53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 xml:space="preserve">Hallintasuunnitelmaehdotuksen hyväksyminen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8790E" id="_x0000_s1042" type="#_x0000_t202" style="position:absolute;margin-left:10.05pt;margin-top:537.45pt;width:279.95pt;height:21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 xml:space="preserve">Hallintasuunnitelmaehdotuksen hyväksyminen 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3F216" wp14:editId="147AF17D">
                <wp:simplePos x="0" y="0"/>
                <wp:positionH relativeFrom="column">
                  <wp:posOffset>127635</wp:posOffset>
                </wp:positionH>
                <wp:positionV relativeFrom="paragraph">
                  <wp:posOffset>7292340</wp:posOffset>
                </wp:positionV>
                <wp:extent cx="3555365" cy="461645"/>
                <wp:effectExtent l="0" t="0" r="26035" b="22860"/>
                <wp:wrapNone/>
                <wp:docPr id="2057" name="Tekstikehy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256AD4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Kuuleminen tulvariskien hallintasuunnitelmista</w:t>
                            </w:r>
                            <w:r w:rsidR="00256AD4">
                              <w:br/>
                            </w:r>
                            <w:r w:rsidR="00886CBF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.1</w:t>
                            </w:r>
                            <w:r w:rsidR="00886CBF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.2020-</w:t>
                            </w:r>
                            <w:r w:rsidR="00886CBF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14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="00886CBF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.2021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3F216" id="Tekstikehys 13" o:spid="_x0000_s1043" type="#_x0000_t202" style="position:absolute;margin-left:10.05pt;margin-top:574.2pt;width:279.95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" filled="f" strokecolor="black [3213]">
                <v:textbox style="mso-fit-shape-to-text:t">
                  <w:txbxContent>
                    <w:p w:rsidR="00AB2FF7" w:rsidRDefault="00AB2FF7" w:rsidP="00256AD4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Kuuleminen tulvariskien hallintasuunnitelmista</w:t>
                      </w:r>
                      <w:r w:rsidR="00256AD4">
                        <w:br/>
                      </w:r>
                      <w:r w:rsidR="00886CBF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2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.1</w:t>
                      </w:r>
                      <w:r w:rsidR="00886CBF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1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.2020-</w:t>
                      </w:r>
                      <w:r w:rsidR="00886CBF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14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.</w:t>
                      </w:r>
                      <w:r w:rsidR="00886CBF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5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.2021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F046D" wp14:editId="48A9B665">
                <wp:simplePos x="0" y="0"/>
                <wp:positionH relativeFrom="column">
                  <wp:posOffset>127635</wp:posOffset>
                </wp:positionH>
                <wp:positionV relativeFrom="paragraph">
                  <wp:posOffset>7978140</wp:posOffset>
                </wp:positionV>
                <wp:extent cx="3555365" cy="276860"/>
                <wp:effectExtent l="0" t="0" r="26035" b="18415"/>
                <wp:wrapNone/>
                <wp:docPr id="2058" name="Tekstikehy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Tarvittavat tarkistukset hallintasuunnitelmiin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F046D" id="Tekstikehys 15" o:spid="_x0000_s1044" type="#_x0000_t202" style="position:absolute;margin-left:10.05pt;margin-top:628.2pt;width:279.9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Tarvittavat tarkistukset hallintasuunnitelmiin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710A4" wp14:editId="3CD63626">
                <wp:simplePos x="0" y="0"/>
                <wp:positionH relativeFrom="column">
                  <wp:posOffset>127635</wp:posOffset>
                </wp:positionH>
                <wp:positionV relativeFrom="paragraph">
                  <wp:posOffset>8435340</wp:posOffset>
                </wp:positionV>
                <wp:extent cx="3555365" cy="276860"/>
                <wp:effectExtent l="0" t="0" r="26035" b="18415"/>
                <wp:wrapNone/>
                <wp:docPr id="61" name="Tekstikehy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Lopullisen suunnitelmaehdotuksen hyväksyminen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710A4" id="_x0000_s1045" type="#_x0000_t202" style="position:absolute;margin-left:10.05pt;margin-top:664.2pt;width:279.95pt;height:21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Lopullisen suunnitelmaehdotuksen hyväksyminen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83017" wp14:editId="6689A57D">
                <wp:simplePos x="0" y="0"/>
                <wp:positionH relativeFrom="column">
                  <wp:posOffset>127635</wp:posOffset>
                </wp:positionH>
                <wp:positionV relativeFrom="paragraph">
                  <wp:posOffset>8892540</wp:posOffset>
                </wp:positionV>
                <wp:extent cx="3555365" cy="276860"/>
                <wp:effectExtent l="0" t="0" r="26035" b="18415"/>
                <wp:wrapNone/>
                <wp:docPr id="2059" name="Tekstikehy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5C5BA1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 xml:space="preserve">MM hyväksyy 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suunnitelmat 22.12.2021 mennessä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3017" id="Tekstikehys 16" o:spid="_x0000_s1046" type="#_x0000_t202" style="position:absolute;margin-left:10.05pt;margin-top:700.2pt;width:279.95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M</w:t>
                      </w:r>
                      <w:r w:rsidR="005C5BA1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 xml:space="preserve">MM hyväksyy 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suunnitelmat 22.12.2021 mennessä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EA306" wp14:editId="65E0F0B9">
                <wp:simplePos x="0" y="0"/>
                <wp:positionH relativeFrom="column">
                  <wp:posOffset>118110</wp:posOffset>
                </wp:positionH>
                <wp:positionV relativeFrom="paragraph">
                  <wp:posOffset>2491740</wp:posOffset>
                </wp:positionV>
                <wp:extent cx="3564890" cy="276860"/>
                <wp:effectExtent l="0" t="0" r="16510" b="18415"/>
                <wp:wrapNone/>
                <wp:docPr id="2056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Alustavat tavoitteet ja tavoitekeskustelun valmistelu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EA306" id="_x0000_s1047" type="#_x0000_t202" style="position:absolute;margin-left:9.3pt;margin-top:196.2pt;width:280.7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Alustavat tavoitteet ja tavoitekeskustelun valmistelu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FD75B" wp14:editId="207571FC">
                <wp:simplePos x="0" y="0"/>
                <wp:positionH relativeFrom="column">
                  <wp:posOffset>118110</wp:posOffset>
                </wp:positionH>
                <wp:positionV relativeFrom="paragraph">
                  <wp:posOffset>1577340</wp:posOffset>
                </wp:positionV>
                <wp:extent cx="3564890" cy="461645"/>
                <wp:effectExtent l="0" t="0" r="16510" b="22860"/>
                <wp:wrapNone/>
                <wp:docPr id="33" name="Tekstikehy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Järjestäytyminen, nykyisten tavoitteiden ja toimenpiteiden tilanne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FD75B" id="_x0000_s1048" type="#_x0000_t202" style="position:absolute;margin-left:9.3pt;margin-top:124.2pt;width:280.7pt;height:3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Järjestäytyminen, nykyisten tavoitteiden ja toimenpiteiden tilanne</w:t>
                      </w:r>
                    </w:p>
                  </w:txbxContent>
                </v:textbox>
              </v:shape>
            </w:pict>
          </mc:Fallback>
        </mc:AlternateContent>
      </w:r>
      <w:r w:rsidR="005C5BA1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2A5AA" wp14:editId="7EBA5D48">
                <wp:simplePos x="0" y="0"/>
                <wp:positionH relativeFrom="column">
                  <wp:posOffset>137160</wp:posOffset>
                </wp:positionH>
                <wp:positionV relativeFrom="paragraph">
                  <wp:posOffset>882015</wp:posOffset>
                </wp:positionV>
                <wp:extent cx="3545840" cy="461645"/>
                <wp:effectExtent l="0" t="0" r="16510" b="22860"/>
                <wp:wrapNone/>
                <wp:docPr id="2053" name="Tekstikehy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MMM nimesi merkittävät tulvariskialueet ja asetti tulvaryhmät merkittäville tulvariskialueille 20.12.2018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2A5AA" id="Tekstikehys 8" o:spid="_x0000_s1049" type="#_x0000_t202" style="position:absolute;margin-left:10.8pt;margin-top:69.45pt;width:279.2pt;height:3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" filled="f" strokecolor="black [3213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MMM nimesi merkittävät tulvariskialueet ja asetti tulvaryhmät merkittäville tulvariskialueille 20.12.2018</w:t>
                      </w:r>
                    </w:p>
                  </w:txbxContent>
                </v:textbox>
              </v:shape>
            </w:pict>
          </mc:Fallback>
        </mc:AlternateContent>
      </w:r>
      <w:r w:rsidR="00393AE8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998AE" wp14:editId="758318E9">
                <wp:simplePos x="0" y="0"/>
                <wp:positionH relativeFrom="column">
                  <wp:posOffset>26670</wp:posOffset>
                </wp:positionH>
                <wp:positionV relativeFrom="paragraph">
                  <wp:posOffset>464820</wp:posOffset>
                </wp:positionV>
                <wp:extent cx="3240405" cy="368935"/>
                <wp:effectExtent l="0" t="0" r="0" b="0"/>
                <wp:wrapNone/>
                <wp:docPr id="2071" name="Tekstikehy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Tulvaryhmän toiminta vuosina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998AE" id="Tekstikehys 36" o:spid="_x0000_s1050" type="#_x0000_t202" style="position:absolute;margin-left:2.1pt;margin-top:36.6pt;width:255.1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" filled="f" stroked="f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Tulvaryhmän toiminta vuosina</w:t>
                      </w:r>
                    </w:p>
                  </w:txbxContent>
                </v:textbox>
              </v:shape>
            </w:pict>
          </mc:Fallback>
        </mc:AlternateContent>
      </w:r>
      <w:r w:rsidR="00393AE8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5F8A58" wp14:editId="094B3ACC">
                <wp:simplePos x="0" y="0"/>
                <wp:positionH relativeFrom="column">
                  <wp:posOffset>-488313</wp:posOffset>
                </wp:positionH>
                <wp:positionV relativeFrom="paragraph">
                  <wp:posOffset>940116</wp:posOffset>
                </wp:positionV>
                <wp:extent cx="762000" cy="368935"/>
                <wp:effectExtent l="0" t="0" r="19050" b="19050"/>
                <wp:wrapNone/>
                <wp:docPr id="184" name="Tekstikehy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62000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8A58" id="Tekstikehys 183" o:spid="_x0000_s1051" type="#_x0000_t202" style="position:absolute;margin-left:-38.45pt;margin-top:74pt;width:60pt;height:29.05pt;rotation:-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" filled="f" strokecolor="#4f81bd [3204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393AE8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B5C02" wp14:editId="02A57F8A">
                <wp:simplePos x="0" y="0"/>
                <wp:positionH relativeFrom="column">
                  <wp:posOffset>-1232851</wp:posOffset>
                </wp:positionH>
                <wp:positionV relativeFrom="paragraph">
                  <wp:posOffset>2566671</wp:posOffset>
                </wp:positionV>
                <wp:extent cx="2245995" cy="368935"/>
                <wp:effectExtent l="0" t="952" r="20002" b="20003"/>
                <wp:wrapNone/>
                <wp:docPr id="180" name="Tekstikehys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4599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B5C02" id="Tekstikehys 179" o:spid="_x0000_s1052" type="#_x0000_t202" style="position:absolute;margin-left:-97.05pt;margin-top:202.1pt;width:176.85pt;height:29.05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" filled="f" strokecolor="#4f81bd [3204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393AE8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1A7733" wp14:editId="6C5B9D7E">
                <wp:simplePos x="0" y="0"/>
                <wp:positionH relativeFrom="column">
                  <wp:posOffset>-1627821</wp:posOffset>
                </wp:positionH>
                <wp:positionV relativeFrom="paragraph">
                  <wp:posOffset>5428298</wp:posOffset>
                </wp:positionV>
                <wp:extent cx="3033713" cy="368935"/>
                <wp:effectExtent l="0" t="7302" r="26352" b="26353"/>
                <wp:wrapNone/>
                <wp:docPr id="181" name="Tekstikehy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33713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A7733" id="Tekstikehys 180" o:spid="_x0000_s1053" type="#_x0000_t202" style="position:absolute;margin-left:-128.15pt;margin-top:427.45pt;width:238.9pt;height:29.05pt;rotation:-9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" filled="f" strokecolor="#4f81bd [3204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393AE8" w:rsidRPr="00AB2FF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B5E3F0" wp14:editId="09F616BA">
                <wp:simplePos x="0" y="0"/>
                <wp:positionH relativeFrom="column">
                  <wp:posOffset>-1037589</wp:posOffset>
                </wp:positionH>
                <wp:positionV relativeFrom="paragraph">
                  <wp:posOffset>8071168</wp:posOffset>
                </wp:positionV>
                <wp:extent cx="1841184" cy="368935"/>
                <wp:effectExtent l="6033" t="0" r="13017" b="13018"/>
                <wp:wrapNone/>
                <wp:docPr id="182" name="Tekstikehys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41184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AB2FF7" w:rsidRDefault="00AB2FF7" w:rsidP="00AB2FF7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5E3F0" id="Tekstikehys 181" o:spid="_x0000_s1054" type="#_x0000_t202" style="position:absolute;margin-left:-81.7pt;margin-top:635.55pt;width:145pt;height:29.05pt;rotation:-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" filled="f" strokecolor="#4f81bd [3204]">
                <v:textbox style="mso-fit-shape-to-text:t">
                  <w:txbxContent>
                    <w:p w:rsidR="00AB2FF7" w:rsidRDefault="00AB2FF7" w:rsidP="00AB2FF7">
                      <w:pPr>
                        <w:pStyle w:val="NormaaliWWW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AD1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FF7"/>
    <w:rsid w:val="000D3FB1"/>
    <w:rsid w:val="001378F1"/>
    <w:rsid w:val="00164AF9"/>
    <w:rsid w:val="00256AD4"/>
    <w:rsid w:val="00393AE8"/>
    <w:rsid w:val="003B101F"/>
    <w:rsid w:val="003E371D"/>
    <w:rsid w:val="004D13FE"/>
    <w:rsid w:val="005C5BA1"/>
    <w:rsid w:val="006111A6"/>
    <w:rsid w:val="006634D8"/>
    <w:rsid w:val="00684D98"/>
    <w:rsid w:val="00886CBF"/>
    <w:rsid w:val="00AB2FF7"/>
    <w:rsid w:val="00B60BB3"/>
    <w:rsid w:val="00BE56BD"/>
    <w:rsid w:val="00D52A1F"/>
    <w:rsid w:val="00D55785"/>
    <w:rsid w:val="00E245B0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809"/>
  <w15:docId w15:val="{7AFF3304-5E2F-4DBE-8AF2-B5CEC4C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B2FF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56AD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86CB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6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8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6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1" Type="http://schemas.openxmlformats.org/officeDocument/2006/relationships/hyperlink" Target="https://www.ymparisto.fi/fi-FI/Vesi/Tulviin_varautuminen/Tulvariskien_hallinta/Tulvariskien_hallinnan_suunnittelu/Tulvariskien_hallinnan_suunnittelun_materiaalia/Tulvariskien_hallinnan_suunnittelu_2_kie(50430)" TargetMode="External"/><Relationship Id="rId34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7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2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7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5" Type="http://schemas.openxmlformats.org/officeDocument/2006/relationships/hyperlink" Target="https://www.ymparisto.fi/fi-FI/Vesi/Tulviin_varautuminen/Tulvariskien_hallinta/Tulvariskien_hallinnan_suunnittelu/Tulvariskien_hallinnan_suunnittelun_materiaalia/Tulvariskien_hallinnan_suunnittelu_2_kie(50430)" TargetMode="External"/><Relationship Id="rId33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0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9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1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4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2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5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3" Type="http://schemas.openxmlformats.org/officeDocument/2006/relationships/hyperlink" Target="https://www.ymparisto.fi/fi-FI/Vesi/Tulviin_varautuminen/Tulvariskien_hallinta/Tulvariskien_hallinnan_suunnittelu/Tulvariskien_alustava_arviointi_vesisto_ja_meritulvat" TargetMode="External"/><Relationship Id="rId28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9" Type="http://schemas.openxmlformats.org/officeDocument/2006/relationships/hyperlink" Target="https://www.ymparisto.fi/fi-FI/Vesi/Tulviin_varautuminen/Tulvariskien_hallinta/Tulvariskien_hallinnan_suunnittelu/Tulvariskien_alustava_arviointi_vesisto_ja_meritulvat" TargetMode="External"/><Relationship Id="rId31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4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9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14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2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27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0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5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8" Type="http://schemas.openxmlformats.org/officeDocument/2006/relationships/hyperlink" Target="https://www.ymparisto.fi/fi-FI/Vesi/Tulviin_varautuminen/Tulvariskien_hallinta/Tulvariskien_hallinnan_suunnittelu/Tulvariskien_hallinnan_suunnittelun_materiaali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Parjanne Antti</dc:creator>
  <cp:lastModifiedBy>Parjanne Antti</cp:lastModifiedBy>
  <cp:revision>7</cp:revision>
  <dcterms:created xsi:type="dcterms:W3CDTF">2019-06-11T09:29:00Z</dcterms:created>
  <dcterms:modified xsi:type="dcterms:W3CDTF">2020-11-02T07:20:00Z</dcterms:modified>
</cp:coreProperties>
</file>